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D6" w:rsidRDefault="007054D6" w:rsidP="007054D6">
      <w:pPr>
        <w:tabs>
          <w:tab w:val="left" w:pos="2835"/>
        </w:tabs>
        <w:jc w:val="both"/>
        <w:rPr>
          <w:b/>
          <w:lang w:val="uk-UA"/>
        </w:rPr>
      </w:pPr>
      <w:r>
        <w:rPr>
          <w:b/>
          <w:lang w:val="uk-UA"/>
        </w:rPr>
        <w:t xml:space="preserve">                                  Приватне акціонерне товариство «</w:t>
      </w:r>
      <w:proofErr w:type="spellStart"/>
      <w:r>
        <w:rPr>
          <w:b/>
          <w:lang w:val="uk-UA"/>
        </w:rPr>
        <w:t>Закарпатнерудпром</w:t>
      </w:r>
      <w:proofErr w:type="spellEnd"/>
      <w:r>
        <w:rPr>
          <w:b/>
          <w:lang w:val="uk-UA"/>
        </w:rPr>
        <w:t>»</w:t>
      </w:r>
    </w:p>
    <w:p w:rsidR="007054D6" w:rsidRDefault="007054D6" w:rsidP="007054D6">
      <w:pPr>
        <w:tabs>
          <w:tab w:val="left" w:pos="8025"/>
        </w:tabs>
        <w:jc w:val="center"/>
        <w:rPr>
          <w:lang w:val="uk-UA"/>
        </w:rPr>
      </w:pPr>
      <w:r>
        <w:rPr>
          <w:lang w:val="uk-UA"/>
        </w:rPr>
        <w:t xml:space="preserve">Повідомлення про виникнення </w:t>
      </w:r>
    </w:p>
    <w:p w:rsidR="007054D6" w:rsidRDefault="007054D6" w:rsidP="007054D6">
      <w:pPr>
        <w:tabs>
          <w:tab w:val="left" w:pos="8025"/>
        </w:tabs>
        <w:jc w:val="center"/>
        <w:rPr>
          <w:lang w:val="uk-UA"/>
        </w:rPr>
      </w:pPr>
      <w:r>
        <w:rPr>
          <w:lang w:val="uk-UA"/>
        </w:rPr>
        <w:t>особливої інформації про емітента</w:t>
      </w:r>
    </w:p>
    <w:p w:rsidR="007054D6" w:rsidRDefault="007054D6" w:rsidP="007054D6">
      <w:pPr>
        <w:tabs>
          <w:tab w:val="left" w:pos="8025"/>
        </w:tabs>
        <w:jc w:val="center"/>
        <w:rPr>
          <w:b/>
          <w:lang w:val="uk-UA"/>
        </w:rPr>
      </w:pPr>
      <w:r>
        <w:rPr>
          <w:b/>
          <w:lang w:val="uk-UA"/>
        </w:rPr>
        <w:t>1.Загальні відомості:</w:t>
      </w:r>
    </w:p>
    <w:p w:rsidR="007054D6" w:rsidRDefault="007054D6" w:rsidP="007054D6">
      <w:pPr>
        <w:tabs>
          <w:tab w:val="left" w:pos="8025"/>
        </w:tabs>
        <w:jc w:val="both"/>
        <w:rPr>
          <w:lang w:val="uk-UA"/>
        </w:rPr>
      </w:pPr>
      <w:r>
        <w:rPr>
          <w:lang w:val="uk-UA"/>
        </w:rPr>
        <w:t>1.Повне найменування емітента: приватне акціонерне товариство «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».</w:t>
      </w:r>
    </w:p>
    <w:p w:rsidR="007054D6" w:rsidRDefault="007054D6" w:rsidP="007054D6">
      <w:pPr>
        <w:tabs>
          <w:tab w:val="left" w:pos="8025"/>
        </w:tabs>
        <w:jc w:val="both"/>
        <w:rPr>
          <w:lang w:val="uk-UA"/>
        </w:rPr>
      </w:pPr>
      <w:r>
        <w:rPr>
          <w:lang w:val="uk-UA"/>
        </w:rPr>
        <w:t>2..Ідентифікаційний код за ЄДРПОУ 00292540.</w:t>
      </w:r>
    </w:p>
    <w:p w:rsidR="007054D6" w:rsidRDefault="007054D6" w:rsidP="007054D6">
      <w:pPr>
        <w:tabs>
          <w:tab w:val="left" w:pos="8025"/>
        </w:tabs>
        <w:jc w:val="both"/>
        <w:rPr>
          <w:lang w:val="uk-UA"/>
        </w:rPr>
      </w:pPr>
      <w:r>
        <w:t>3</w:t>
      </w:r>
      <w:r>
        <w:rPr>
          <w:lang w:val="uk-UA"/>
        </w:rPr>
        <w:t xml:space="preserve">.Місцезнаходження: 90450, с. </w:t>
      </w:r>
      <w:proofErr w:type="spellStart"/>
      <w:r>
        <w:rPr>
          <w:lang w:val="uk-UA"/>
        </w:rPr>
        <w:t>Сокирниця</w:t>
      </w:r>
      <w:proofErr w:type="spellEnd"/>
      <w:r>
        <w:rPr>
          <w:lang w:val="uk-UA"/>
        </w:rPr>
        <w:t>, вул. Свободи,20, Хустський район, Закарпатська область.</w:t>
      </w:r>
    </w:p>
    <w:p w:rsidR="007054D6" w:rsidRDefault="007054D6" w:rsidP="007054D6">
      <w:pPr>
        <w:tabs>
          <w:tab w:val="left" w:pos="8025"/>
        </w:tabs>
        <w:jc w:val="both"/>
        <w:rPr>
          <w:lang w:val="uk-UA"/>
        </w:rPr>
      </w:pPr>
      <w:r>
        <w:t>4</w:t>
      </w:r>
      <w:r>
        <w:rPr>
          <w:lang w:val="uk-UA"/>
        </w:rPr>
        <w:t>.Міжміський код, телефон та факс емітента: 067</w:t>
      </w:r>
      <w:r>
        <w:t>34</w:t>
      </w:r>
      <w:r w:rsidRPr="007054D6">
        <w:t>16207</w:t>
      </w:r>
      <w:r>
        <w:rPr>
          <w:lang w:val="uk-UA"/>
        </w:rPr>
        <w:t>.</w:t>
      </w:r>
    </w:p>
    <w:p w:rsidR="007054D6" w:rsidRDefault="007054D6" w:rsidP="007054D6">
      <w:pPr>
        <w:tabs>
          <w:tab w:val="left" w:pos="8025"/>
        </w:tabs>
        <w:jc w:val="both"/>
        <w:rPr>
          <w:lang w:val="uk-UA"/>
        </w:rPr>
      </w:pPr>
      <w:r>
        <w:t>5</w:t>
      </w:r>
      <w:r>
        <w:rPr>
          <w:lang w:val="uk-UA"/>
        </w:rPr>
        <w:t>.Електронна поштова скринька:</w:t>
      </w:r>
      <w:r>
        <w:t xml:space="preserve"> </w:t>
      </w:r>
      <w:proofErr w:type="spellStart"/>
      <w:r>
        <w:rPr>
          <w:lang w:val="en-US"/>
        </w:rPr>
        <w:t>vorobets</w:t>
      </w:r>
      <w:proofErr w:type="spellEnd"/>
      <w:r>
        <w:t>@</w:t>
      </w:r>
      <w:proofErr w:type="spellStart"/>
      <w:r>
        <w:rPr>
          <w:lang w:val="en-US"/>
        </w:rPr>
        <w:t>ifcem</w:t>
      </w:r>
      <w:proofErr w:type="spellEnd"/>
      <w:r>
        <w:rPr>
          <w:lang w:val="uk-UA"/>
        </w:rPr>
        <w:t>.</w:t>
      </w:r>
      <w:r>
        <w:rPr>
          <w:lang w:val="en-US"/>
        </w:rPr>
        <w:t>if</w:t>
      </w:r>
      <w:r>
        <w:rPr>
          <w:lang w:val="uk-UA"/>
        </w:rPr>
        <w:t>.</w:t>
      </w:r>
      <w:proofErr w:type="spellStart"/>
      <w:r>
        <w:rPr>
          <w:lang w:val="en-US"/>
        </w:rPr>
        <w:t>ua</w:t>
      </w:r>
      <w:proofErr w:type="spellEnd"/>
      <w:r>
        <w:rPr>
          <w:lang w:val="uk-UA"/>
        </w:rPr>
        <w:t>.</w:t>
      </w:r>
    </w:p>
    <w:p w:rsidR="007054D6" w:rsidRDefault="007054D6" w:rsidP="007054D6">
      <w:pPr>
        <w:jc w:val="both"/>
      </w:pPr>
      <w:r>
        <w:rPr>
          <w:lang w:val="uk-UA"/>
        </w:rPr>
        <w:t>6.Адреса сторінки в мережі Інтернет, яка додатково використовується емітентом для розкриття інформації:</w:t>
      </w:r>
      <w:r>
        <w:t xml:space="preserve"> </w:t>
      </w:r>
      <w:hyperlink r:id="rId5" w:history="1">
        <w:r>
          <w:rPr>
            <w:rStyle w:val="a3"/>
            <w:color w:val="auto"/>
            <w:lang w:val="en-US"/>
          </w:rPr>
          <w:t>http</w:t>
        </w:r>
        <w:r>
          <w:rPr>
            <w:rStyle w:val="a3"/>
            <w:color w:val="auto"/>
          </w:rPr>
          <w:t>://zakarpatnerudprom.kiev.ua</w:t>
        </w:r>
      </w:hyperlink>
    </w:p>
    <w:p w:rsidR="007054D6" w:rsidRDefault="007054D6" w:rsidP="007054D6">
      <w:pPr>
        <w:tabs>
          <w:tab w:val="left" w:pos="8025"/>
        </w:tabs>
        <w:rPr>
          <w:lang w:val="uk-UA"/>
        </w:rPr>
      </w:pPr>
      <w:r>
        <w:rPr>
          <w:lang w:val="uk-UA"/>
        </w:rPr>
        <w:t xml:space="preserve"> 7. Вид особливої інформації: відомості про зміну складу посадових осіб емітента..</w:t>
      </w:r>
    </w:p>
    <w:p w:rsidR="007054D6" w:rsidRDefault="007054D6" w:rsidP="007054D6">
      <w:pPr>
        <w:tabs>
          <w:tab w:val="left" w:pos="8025"/>
        </w:tabs>
        <w:jc w:val="center"/>
        <w:rPr>
          <w:b/>
          <w:lang w:val="uk-UA"/>
        </w:rPr>
      </w:pPr>
      <w:r>
        <w:rPr>
          <w:b/>
          <w:lang w:val="uk-UA"/>
        </w:rPr>
        <w:t>2.Текст повідомлення:</w:t>
      </w:r>
    </w:p>
    <w:p w:rsidR="00FC017C" w:rsidRDefault="00FC017C" w:rsidP="00FC0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          Р</w:t>
      </w:r>
      <w:r>
        <w:rPr>
          <w:rFonts w:ascii="Times New Roman CYR" w:hAnsi="Times New Roman CYR" w:cs="Times New Roman CYR"/>
          <w:sz w:val="22"/>
          <w:szCs w:val="22"/>
        </w:rPr>
        <w:t>i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uk-UA"/>
        </w:rPr>
        <w:t>шенням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 наглядової ради ПрАТ "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uk-UA"/>
        </w:rPr>
        <w:t>Закарпатнерудпром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uk-UA"/>
        </w:rPr>
        <w:t>"  (протокол  №</w:t>
      </w:r>
      <w:r>
        <w:rPr>
          <w:rFonts w:ascii="Times New Roman CYR" w:hAnsi="Times New Roman CYR" w:cs="Times New Roman CYR"/>
          <w:sz w:val="22"/>
          <w:szCs w:val="22"/>
        </w:rPr>
        <w:t>27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 в</w:t>
      </w:r>
      <w:r>
        <w:rPr>
          <w:rFonts w:ascii="Times New Roman CYR" w:hAnsi="Times New Roman CYR" w:cs="Times New Roman CYR"/>
          <w:sz w:val="22"/>
          <w:szCs w:val="22"/>
        </w:rPr>
        <w:t>i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>д 19.12.2018р.) у зв</w:t>
      </w:r>
      <w:r>
        <w:rPr>
          <w:rFonts w:ascii="Times New Roman CYR" w:hAnsi="Times New Roman CYR" w:cs="Times New Roman CYR"/>
          <w:sz w:val="22"/>
          <w:szCs w:val="22"/>
        </w:rPr>
        <w:t>’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uk-UA"/>
        </w:rPr>
        <w:t>язку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 із закінченням терміну перебування на посаді припинено з 19.12.2018р. повноваження  наступних посадових осіб Товариства:</w:t>
      </w:r>
    </w:p>
    <w:p w:rsidR="00FC017C" w:rsidRDefault="00FC017C" w:rsidP="00FC0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-члена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правлiння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-</w:t>
      </w:r>
      <w:r>
        <w:rPr>
          <w:sz w:val="22"/>
          <w:szCs w:val="22"/>
          <w:lang w:val="uk-UA"/>
        </w:rPr>
        <w:t xml:space="preserve">-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Винярського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Романа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Володимировича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На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данiй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посадi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перебував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3 роки </w:t>
      </w:r>
      <w:r>
        <w:rPr>
          <w:rFonts w:ascii="Times New Roman CYR" w:hAnsi="Times New Roman CYR" w:cs="Times New Roman CYR"/>
          <w:sz w:val="22"/>
          <w:szCs w:val="22"/>
        </w:rPr>
        <w:t>2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 місяці</w:t>
      </w:r>
      <w:r>
        <w:rPr>
          <w:rFonts w:ascii="Times New Roman CYR" w:hAnsi="Times New Roman CYR" w:cs="Times New Roman CYR"/>
          <w:sz w:val="22"/>
          <w:szCs w:val="22"/>
        </w:rPr>
        <w:t xml:space="preserve">.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Часткою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у статутному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капiталi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емiтента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володiє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.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Непогашеної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судимостi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корисливi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посадовi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злочини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ма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є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uk-UA"/>
        </w:rPr>
        <w:t>.</w:t>
      </w:r>
      <w:proofErr w:type="gramEnd"/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 </w:t>
      </w:r>
      <w:r>
        <w:t xml:space="preserve">Особа не </w:t>
      </w:r>
      <w:proofErr w:type="spellStart"/>
      <w:r>
        <w:t>надала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на </w:t>
      </w:r>
      <w:proofErr w:type="spellStart"/>
      <w:r>
        <w:t>розкриття</w:t>
      </w:r>
      <w:proofErr w:type="spellEnd"/>
      <w:r>
        <w:t xml:space="preserve"> </w:t>
      </w:r>
      <w:proofErr w:type="spellStart"/>
      <w:r>
        <w:t>паспортних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;</w:t>
      </w:r>
    </w:p>
    <w:p w:rsidR="00FC017C" w:rsidRDefault="00FC017C" w:rsidP="00FC0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-члена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правл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i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ння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uk-UA"/>
        </w:rPr>
        <w:t>Сеніва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 Василя Петровича</w:t>
      </w:r>
      <w:r>
        <w:rPr>
          <w:rFonts w:ascii="Times New Roman CYR" w:hAnsi="Times New Roman CYR" w:cs="Times New Roman CYR"/>
          <w:sz w:val="22"/>
          <w:szCs w:val="22"/>
        </w:rPr>
        <w:t xml:space="preserve">. На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данiй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посадi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перебував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3 роки </w:t>
      </w:r>
      <w:r>
        <w:rPr>
          <w:rFonts w:ascii="Times New Roman CYR" w:hAnsi="Times New Roman CYR" w:cs="Times New Roman CYR"/>
          <w:sz w:val="22"/>
          <w:szCs w:val="22"/>
        </w:rPr>
        <w:t>2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 місяці</w:t>
      </w:r>
      <w:r>
        <w:rPr>
          <w:rFonts w:ascii="Times New Roman CYR" w:hAnsi="Times New Roman CYR" w:cs="Times New Roman CYR"/>
          <w:sz w:val="22"/>
          <w:szCs w:val="22"/>
        </w:rPr>
        <w:t xml:space="preserve">.  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Часткою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у статутному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капiталi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емiтента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володiє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.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Непогашеної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судимостi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корисливi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посадовi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злочини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ма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є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uk-UA"/>
        </w:rPr>
        <w:t>.</w:t>
      </w:r>
      <w:proofErr w:type="gramEnd"/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 </w:t>
      </w:r>
      <w:r>
        <w:t xml:space="preserve">Особа не </w:t>
      </w:r>
      <w:proofErr w:type="spellStart"/>
      <w:r>
        <w:t>надала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на </w:t>
      </w:r>
      <w:proofErr w:type="spellStart"/>
      <w:r>
        <w:t>розкриття</w:t>
      </w:r>
      <w:proofErr w:type="spellEnd"/>
      <w:r>
        <w:t xml:space="preserve"> </w:t>
      </w:r>
      <w:proofErr w:type="spellStart"/>
      <w:r>
        <w:t>паспортних</w:t>
      </w:r>
      <w:proofErr w:type="spellEnd"/>
      <w:r>
        <w:t xml:space="preserve"> </w:t>
      </w:r>
      <w:proofErr w:type="spellStart"/>
      <w:r>
        <w:t>даних</w:t>
      </w:r>
      <w:proofErr w:type="spellEnd"/>
    </w:p>
    <w:p w:rsidR="00FC017C" w:rsidRDefault="00FC017C" w:rsidP="00FC017C">
      <w:pPr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Рiшенням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наглядової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ради 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>ПрАТ "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uk-UA"/>
        </w:rPr>
        <w:t>Закарпатнерудпром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" </w:t>
      </w:r>
      <w:r>
        <w:rPr>
          <w:rFonts w:ascii="Times New Roman CYR" w:hAnsi="Times New Roman CYR" w:cs="Times New Roman CYR"/>
          <w:sz w:val="22"/>
          <w:szCs w:val="22"/>
        </w:rPr>
        <w:t xml:space="preserve">  (протокол  №27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вiд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>19</w:t>
      </w:r>
      <w:r>
        <w:rPr>
          <w:rFonts w:ascii="Times New Roman CYR" w:hAnsi="Times New Roman CYR" w:cs="Times New Roman CYR"/>
          <w:sz w:val="22"/>
          <w:szCs w:val="22"/>
        </w:rPr>
        <w:t>.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>12</w:t>
      </w:r>
      <w:r>
        <w:rPr>
          <w:rFonts w:ascii="Times New Roman CYR" w:hAnsi="Times New Roman CYR" w:cs="Times New Roman CYR"/>
          <w:sz w:val="22"/>
          <w:szCs w:val="22"/>
        </w:rPr>
        <w:t>.20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>18</w:t>
      </w:r>
      <w:r>
        <w:rPr>
          <w:rFonts w:ascii="Times New Roman CYR" w:hAnsi="Times New Roman CYR" w:cs="Times New Roman CYR"/>
          <w:sz w:val="22"/>
          <w:szCs w:val="22"/>
        </w:rPr>
        <w:t xml:space="preserve">р.)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обрано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з 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>20</w:t>
      </w:r>
      <w:r>
        <w:rPr>
          <w:rFonts w:ascii="Times New Roman CYR" w:hAnsi="Times New Roman CYR" w:cs="Times New Roman CYR"/>
          <w:sz w:val="22"/>
          <w:szCs w:val="22"/>
        </w:rPr>
        <w:t>.1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>2</w:t>
      </w:r>
      <w:r>
        <w:rPr>
          <w:rFonts w:ascii="Times New Roman CYR" w:hAnsi="Times New Roman CYR" w:cs="Times New Roman CYR"/>
          <w:sz w:val="22"/>
          <w:szCs w:val="22"/>
        </w:rPr>
        <w:t>.20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>18</w:t>
      </w:r>
      <w:r>
        <w:rPr>
          <w:rFonts w:ascii="Times New Roman CYR" w:hAnsi="Times New Roman CYR" w:cs="Times New Roman CYR"/>
          <w:sz w:val="22"/>
          <w:szCs w:val="22"/>
        </w:rPr>
        <w:t xml:space="preserve">р.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на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строк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>3</w:t>
      </w:r>
      <w:r>
        <w:rPr>
          <w:rFonts w:ascii="Times New Roman CYR" w:hAnsi="Times New Roman CYR" w:cs="Times New Roman CYR"/>
          <w:sz w:val="22"/>
          <w:szCs w:val="22"/>
        </w:rPr>
        <w:t xml:space="preserve"> рок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>и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наступних посадових осіб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Товариства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:</w:t>
      </w:r>
    </w:p>
    <w:p w:rsidR="00FC017C" w:rsidRDefault="00FC017C" w:rsidP="00FC0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  <w:lang w:val="uk-UA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-члена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правл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i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ння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- </w:t>
      </w:r>
      <w:r>
        <w:rPr>
          <w:sz w:val="22"/>
          <w:szCs w:val="22"/>
          <w:lang w:val="uk-UA"/>
        </w:rPr>
        <w:t xml:space="preserve"> Возняка Ярослава Несторовича</w:t>
      </w:r>
      <w:r>
        <w:rPr>
          <w:rFonts w:ascii="Times New Roman CYR" w:hAnsi="Times New Roman CYR" w:cs="Times New Roman CYR"/>
          <w:sz w:val="22"/>
          <w:szCs w:val="22"/>
        </w:rPr>
        <w:t xml:space="preserve">. 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Часткою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у статутному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капiталi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емiтента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володiє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.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Непогашеної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судимостi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корисливi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посадовi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злочини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ма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є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uk-UA"/>
        </w:rPr>
        <w:t>.</w:t>
      </w:r>
      <w:proofErr w:type="gramEnd"/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 </w:t>
      </w:r>
      <w:r>
        <w:t xml:space="preserve">Особа не </w:t>
      </w:r>
      <w:proofErr w:type="spellStart"/>
      <w:r>
        <w:t>надала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на </w:t>
      </w:r>
      <w:proofErr w:type="spellStart"/>
      <w:r>
        <w:t>розкриття</w:t>
      </w:r>
      <w:proofErr w:type="spellEnd"/>
      <w:r>
        <w:t xml:space="preserve"> </w:t>
      </w:r>
      <w:proofErr w:type="spellStart"/>
      <w:r>
        <w:t>паспортних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rPr>
          <w:lang w:val="uk-UA"/>
        </w:rPr>
        <w:t xml:space="preserve">. 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>До призначення останні  5 років займав посаду заступника директора з виробництва ПрАТ «Івано-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uk-UA"/>
        </w:rPr>
        <w:t>Франківськцемент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uk-UA"/>
        </w:rPr>
        <w:t>»";</w:t>
      </w:r>
    </w:p>
    <w:p w:rsidR="00FC017C" w:rsidRDefault="00FC017C" w:rsidP="00FC017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-члена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правлiння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– 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uk-UA"/>
        </w:rPr>
        <w:t>Сеніва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 Василя Петровича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 xml:space="preserve"> .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Часткою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у статутному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капiталi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емiтента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володiє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.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Непогашеної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судимостi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за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корисливi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та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посадовi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злочини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не 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має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uk-UA"/>
        </w:rPr>
        <w:t xml:space="preserve">. </w:t>
      </w:r>
      <w:r>
        <w:t xml:space="preserve">Особа не </w:t>
      </w:r>
      <w:proofErr w:type="spellStart"/>
      <w:r>
        <w:t>надала</w:t>
      </w:r>
      <w:proofErr w:type="spellEnd"/>
      <w:r>
        <w:t xml:space="preserve"> </w:t>
      </w:r>
      <w:proofErr w:type="spellStart"/>
      <w:r>
        <w:t>згоди</w:t>
      </w:r>
      <w:proofErr w:type="spellEnd"/>
      <w:r>
        <w:t xml:space="preserve"> на </w:t>
      </w:r>
      <w:proofErr w:type="spellStart"/>
      <w:r>
        <w:t>розкриття</w:t>
      </w:r>
      <w:proofErr w:type="spellEnd"/>
      <w:r>
        <w:t xml:space="preserve"> </w:t>
      </w:r>
      <w:proofErr w:type="spellStart"/>
      <w:r>
        <w:t>паспортних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rPr>
          <w:lang w:val="uk-UA"/>
        </w:rPr>
        <w:t xml:space="preserve">. </w:t>
      </w:r>
      <w:r>
        <w:rPr>
          <w:rFonts w:ascii="Times New Roman CYR" w:hAnsi="Times New Roman CYR" w:cs="Times New Roman CYR"/>
          <w:sz w:val="22"/>
          <w:szCs w:val="22"/>
          <w:lang w:val="uk-UA"/>
        </w:rPr>
        <w:t>До призначення останні 5 років займав посаду   головного інженера ПрАТ "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uk-UA"/>
        </w:rPr>
        <w:t>Закарпатнерудпром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uk-UA"/>
        </w:rPr>
        <w:t>",  члена правління ПрАТ «</w:t>
      </w:r>
      <w:proofErr w:type="spellStart"/>
      <w:r>
        <w:rPr>
          <w:rFonts w:ascii="Times New Roman CYR" w:hAnsi="Times New Roman CYR" w:cs="Times New Roman CYR"/>
          <w:sz w:val="22"/>
          <w:szCs w:val="22"/>
          <w:lang w:val="uk-UA"/>
        </w:rPr>
        <w:t>Закарпатнерудпром</w:t>
      </w:r>
      <w:proofErr w:type="spellEnd"/>
      <w:r>
        <w:rPr>
          <w:rFonts w:ascii="Times New Roman CYR" w:hAnsi="Times New Roman CYR" w:cs="Times New Roman CYR"/>
          <w:sz w:val="22"/>
          <w:szCs w:val="22"/>
          <w:lang w:val="uk-UA"/>
        </w:rPr>
        <w:t>».</w:t>
      </w:r>
    </w:p>
    <w:p w:rsidR="007054D6" w:rsidRDefault="007054D6" w:rsidP="007054D6">
      <w:pPr>
        <w:tabs>
          <w:tab w:val="left" w:pos="8025"/>
        </w:tabs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3.Підпис:</w:t>
      </w:r>
    </w:p>
    <w:p w:rsidR="007054D6" w:rsidRDefault="007054D6" w:rsidP="007054D6">
      <w:pPr>
        <w:tabs>
          <w:tab w:val="left" w:pos="840"/>
        </w:tabs>
        <w:jc w:val="both"/>
        <w:rPr>
          <w:lang w:val="uk-UA"/>
        </w:rPr>
      </w:pPr>
      <w:r>
        <w:rPr>
          <w:lang w:val="uk-UA"/>
        </w:rPr>
        <w:tab/>
        <w:t>Особа, зазначена нижче, підтверджує достовірність інформації, що міститься у повідомленні, та визнає, що вона несе відповідальність згідно з законодавством.</w:t>
      </w:r>
    </w:p>
    <w:p w:rsidR="007054D6" w:rsidRDefault="007054D6" w:rsidP="007054D6">
      <w:pPr>
        <w:tabs>
          <w:tab w:val="left" w:pos="840"/>
        </w:tabs>
        <w:jc w:val="both"/>
        <w:rPr>
          <w:lang w:val="uk-UA"/>
        </w:rPr>
      </w:pPr>
      <w:r>
        <w:rPr>
          <w:lang w:val="uk-UA"/>
        </w:rPr>
        <w:t>Голова  правління  Квасній В. З.</w:t>
      </w:r>
    </w:p>
    <w:p w:rsidR="007054D6" w:rsidRDefault="007054D6" w:rsidP="007054D6"/>
    <w:p w:rsidR="007054D6" w:rsidRDefault="007054D6" w:rsidP="007054D6"/>
    <w:p w:rsidR="007054D6" w:rsidRDefault="007054D6" w:rsidP="007054D6"/>
    <w:p w:rsidR="007054D6" w:rsidRDefault="007054D6" w:rsidP="007054D6"/>
    <w:p w:rsidR="008E0DFE" w:rsidRDefault="008E0DFE"/>
    <w:sectPr w:rsidR="008E0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8E"/>
    <w:rsid w:val="00002CAE"/>
    <w:rsid w:val="00004A03"/>
    <w:rsid w:val="00006550"/>
    <w:rsid w:val="00015AA4"/>
    <w:rsid w:val="00031CFD"/>
    <w:rsid w:val="00036175"/>
    <w:rsid w:val="00040EDC"/>
    <w:rsid w:val="0004107C"/>
    <w:rsid w:val="000421D7"/>
    <w:rsid w:val="00043BDF"/>
    <w:rsid w:val="00046F01"/>
    <w:rsid w:val="00050F59"/>
    <w:rsid w:val="00053DC1"/>
    <w:rsid w:val="00054D04"/>
    <w:rsid w:val="0006001D"/>
    <w:rsid w:val="00061EC0"/>
    <w:rsid w:val="000627B3"/>
    <w:rsid w:val="00081101"/>
    <w:rsid w:val="00081773"/>
    <w:rsid w:val="00081E14"/>
    <w:rsid w:val="000863EA"/>
    <w:rsid w:val="00092E21"/>
    <w:rsid w:val="000942CB"/>
    <w:rsid w:val="0009581F"/>
    <w:rsid w:val="000C5048"/>
    <w:rsid w:val="000D009B"/>
    <w:rsid w:val="000D0A6E"/>
    <w:rsid w:val="000D1984"/>
    <w:rsid w:val="000D23D4"/>
    <w:rsid w:val="000E11D2"/>
    <w:rsid w:val="000E4963"/>
    <w:rsid w:val="000F2936"/>
    <w:rsid w:val="000F3D4E"/>
    <w:rsid w:val="000F4404"/>
    <w:rsid w:val="000F5AC6"/>
    <w:rsid w:val="0010099C"/>
    <w:rsid w:val="001049EC"/>
    <w:rsid w:val="001055B4"/>
    <w:rsid w:val="001119D9"/>
    <w:rsid w:val="0011262E"/>
    <w:rsid w:val="00115A00"/>
    <w:rsid w:val="001209D9"/>
    <w:rsid w:val="00125FFE"/>
    <w:rsid w:val="00131E6A"/>
    <w:rsid w:val="00133F9D"/>
    <w:rsid w:val="0014042D"/>
    <w:rsid w:val="00147127"/>
    <w:rsid w:val="00150361"/>
    <w:rsid w:val="0015099D"/>
    <w:rsid w:val="00151319"/>
    <w:rsid w:val="00151A7D"/>
    <w:rsid w:val="00151C76"/>
    <w:rsid w:val="001523B4"/>
    <w:rsid w:val="0015482B"/>
    <w:rsid w:val="00154B2F"/>
    <w:rsid w:val="00157142"/>
    <w:rsid w:val="0015746A"/>
    <w:rsid w:val="00161F5C"/>
    <w:rsid w:val="001700DA"/>
    <w:rsid w:val="0017596F"/>
    <w:rsid w:val="001777A7"/>
    <w:rsid w:val="00187534"/>
    <w:rsid w:val="00190DB2"/>
    <w:rsid w:val="00191028"/>
    <w:rsid w:val="0019395A"/>
    <w:rsid w:val="001A0536"/>
    <w:rsid w:val="001A2895"/>
    <w:rsid w:val="001A3899"/>
    <w:rsid w:val="001A46ED"/>
    <w:rsid w:val="001A76E3"/>
    <w:rsid w:val="001B148C"/>
    <w:rsid w:val="001B19AA"/>
    <w:rsid w:val="001B3597"/>
    <w:rsid w:val="001B43D5"/>
    <w:rsid w:val="001C5113"/>
    <w:rsid w:val="001D5B7F"/>
    <w:rsid w:val="001E430D"/>
    <w:rsid w:val="001E56D8"/>
    <w:rsid w:val="00201B5A"/>
    <w:rsid w:val="0020236D"/>
    <w:rsid w:val="00204EC8"/>
    <w:rsid w:val="00212F28"/>
    <w:rsid w:val="00213E5D"/>
    <w:rsid w:val="002141EB"/>
    <w:rsid w:val="00215A26"/>
    <w:rsid w:val="00222E5E"/>
    <w:rsid w:val="002241C8"/>
    <w:rsid w:val="00224B20"/>
    <w:rsid w:val="00224D10"/>
    <w:rsid w:val="00234518"/>
    <w:rsid w:val="002365DB"/>
    <w:rsid w:val="0024251B"/>
    <w:rsid w:val="00252061"/>
    <w:rsid w:val="00252209"/>
    <w:rsid w:val="00253671"/>
    <w:rsid w:val="00260528"/>
    <w:rsid w:val="00270877"/>
    <w:rsid w:val="00274CB1"/>
    <w:rsid w:val="00277C5C"/>
    <w:rsid w:val="002826D6"/>
    <w:rsid w:val="00284C4C"/>
    <w:rsid w:val="0029036A"/>
    <w:rsid w:val="002906A9"/>
    <w:rsid w:val="00293244"/>
    <w:rsid w:val="002941C3"/>
    <w:rsid w:val="0029548F"/>
    <w:rsid w:val="002A231E"/>
    <w:rsid w:val="002B0BA3"/>
    <w:rsid w:val="002B2495"/>
    <w:rsid w:val="002D18F7"/>
    <w:rsid w:val="002D6E39"/>
    <w:rsid w:val="002E554C"/>
    <w:rsid w:val="002F3F81"/>
    <w:rsid w:val="00301A98"/>
    <w:rsid w:val="0030280D"/>
    <w:rsid w:val="00303523"/>
    <w:rsid w:val="003063BA"/>
    <w:rsid w:val="00310535"/>
    <w:rsid w:val="003110C9"/>
    <w:rsid w:val="00311CF1"/>
    <w:rsid w:val="00311E4C"/>
    <w:rsid w:val="00311F4C"/>
    <w:rsid w:val="0031340A"/>
    <w:rsid w:val="003218F1"/>
    <w:rsid w:val="003236B2"/>
    <w:rsid w:val="003256DB"/>
    <w:rsid w:val="003328D6"/>
    <w:rsid w:val="003355D0"/>
    <w:rsid w:val="00337CE2"/>
    <w:rsid w:val="0034096E"/>
    <w:rsid w:val="00356387"/>
    <w:rsid w:val="00356ED7"/>
    <w:rsid w:val="00357026"/>
    <w:rsid w:val="00361B3C"/>
    <w:rsid w:val="00363CEA"/>
    <w:rsid w:val="00365E56"/>
    <w:rsid w:val="00366B44"/>
    <w:rsid w:val="0037580A"/>
    <w:rsid w:val="0037645C"/>
    <w:rsid w:val="00383127"/>
    <w:rsid w:val="00393E99"/>
    <w:rsid w:val="003A33EA"/>
    <w:rsid w:val="003A588E"/>
    <w:rsid w:val="003A7A7F"/>
    <w:rsid w:val="003B5BFD"/>
    <w:rsid w:val="003C0B21"/>
    <w:rsid w:val="003D1020"/>
    <w:rsid w:val="003D38DD"/>
    <w:rsid w:val="003D3E4E"/>
    <w:rsid w:val="003D4A1F"/>
    <w:rsid w:val="003D5D7C"/>
    <w:rsid w:val="003D6ABC"/>
    <w:rsid w:val="003D724E"/>
    <w:rsid w:val="003E0087"/>
    <w:rsid w:val="003E15E6"/>
    <w:rsid w:val="003E23A5"/>
    <w:rsid w:val="003E6AF9"/>
    <w:rsid w:val="003E6F18"/>
    <w:rsid w:val="003F123C"/>
    <w:rsid w:val="003F1259"/>
    <w:rsid w:val="003F54A7"/>
    <w:rsid w:val="003F6988"/>
    <w:rsid w:val="003F6C89"/>
    <w:rsid w:val="00416BF1"/>
    <w:rsid w:val="00423439"/>
    <w:rsid w:val="004426F0"/>
    <w:rsid w:val="00444F5E"/>
    <w:rsid w:val="004471C4"/>
    <w:rsid w:val="00450972"/>
    <w:rsid w:val="00461F0D"/>
    <w:rsid w:val="00462B1D"/>
    <w:rsid w:val="00463867"/>
    <w:rsid w:val="004653BF"/>
    <w:rsid w:val="00465674"/>
    <w:rsid w:val="00467198"/>
    <w:rsid w:val="0047165E"/>
    <w:rsid w:val="00476B62"/>
    <w:rsid w:val="00490BD8"/>
    <w:rsid w:val="00490DE3"/>
    <w:rsid w:val="004935B7"/>
    <w:rsid w:val="00495484"/>
    <w:rsid w:val="004956AF"/>
    <w:rsid w:val="004A0051"/>
    <w:rsid w:val="004A1641"/>
    <w:rsid w:val="004A1E9C"/>
    <w:rsid w:val="004A36CF"/>
    <w:rsid w:val="004A587B"/>
    <w:rsid w:val="004A640E"/>
    <w:rsid w:val="004A73D5"/>
    <w:rsid w:val="004B10B4"/>
    <w:rsid w:val="004B7ECB"/>
    <w:rsid w:val="004C2156"/>
    <w:rsid w:val="004C64A5"/>
    <w:rsid w:val="004C7234"/>
    <w:rsid w:val="004E5972"/>
    <w:rsid w:val="004F4F01"/>
    <w:rsid w:val="004F6355"/>
    <w:rsid w:val="004F6BB3"/>
    <w:rsid w:val="004F7B85"/>
    <w:rsid w:val="00501F13"/>
    <w:rsid w:val="00506778"/>
    <w:rsid w:val="00511AF9"/>
    <w:rsid w:val="00511EC5"/>
    <w:rsid w:val="00526923"/>
    <w:rsid w:val="00527C19"/>
    <w:rsid w:val="00531C89"/>
    <w:rsid w:val="00534BFE"/>
    <w:rsid w:val="0054040C"/>
    <w:rsid w:val="00550074"/>
    <w:rsid w:val="00550E78"/>
    <w:rsid w:val="00554CB4"/>
    <w:rsid w:val="00555A4F"/>
    <w:rsid w:val="00561D3A"/>
    <w:rsid w:val="005627CD"/>
    <w:rsid w:val="00563929"/>
    <w:rsid w:val="00567C9F"/>
    <w:rsid w:val="00570756"/>
    <w:rsid w:val="00583B3F"/>
    <w:rsid w:val="00585404"/>
    <w:rsid w:val="005864FA"/>
    <w:rsid w:val="00590AD6"/>
    <w:rsid w:val="00596846"/>
    <w:rsid w:val="00596B0F"/>
    <w:rsid w:val="005A05ED"/>
    <w:rsid w:val="005A1FB9"/>
    <w:rsid w:val="005A2312"/>
    <w:rsid w:val="005B19E6"/>
    <w:rsid w:val="005B2A99"/>
    <w:rsid w:val="005C4D88"/>
    <w:rsid w:val="005C5E3B"/>
    <w:rsid w:val="005C729B"/>
    <w:rsid w:val="005D43DC"/>
    <w:rsid w:val="005D43FA"/>
    <w:rsid w:val="005F18EA"/>
    <w:rsid w:val="005F2E91"/>
    <w:rsid w:val="005F46F0"/>
    <w:rsid w:val="005F7A82"/>
    <w:rsid w:val="00611FA8"/>
    <w:rsid w:val="00620E99"/>
    <w:rsid w:val="006228EB"/>
    <w:rsid w:val="0063107E"/>
    <w:rsid w:val="00634BD3"/>
    <w:rsid w:val="00635DD9"/>
    <w:rsid w:val="00643AEF"/>
    <w:rsid w:val="00643FD2"/>
    <w:rsid w:val="006463A9"/>
    <w:rsid w:val="00651DE2"/>
    <w:rsid w:val="00652332"/>
    <w:rsid w:val="006529C8"/>
    <w:rsid w:val="00653A40"/>
    <w:rsid w:val="00655F9D"/>
    <w:rsid w:val="006564E5"/>
    <w:rsid w:val="00662630"/>
    <w:rsid w:val="00663579"/>
    <w:rsid w:val="00663E99"/>
    <w:rsid w:val="00665F8D"/>
    <w:rsid w:val="00667DF4"/>
    <w:rsid w:val="00674B25"/>
    <w:rsid w:val="0067692D"/>
    <w:rsid w:val="00680BA7"/>
    <w:rsid w:val="00683417"/>
    <w:rsid w:val="00683ADF"/>
    <w:rsid w:val="00685BDD"/>
    <w:rsid w:val="00690177"/>
    <w:rsid w:val="00690F68"/>
    <w:rsid w:val="006913A8"/>
    <w:rsid w:val="0069323B"/>
    <w:rsid w:val="00695D15"/>
    <w:rsid w:val="006972BE"/>
    <w:rsid w:val="006A3FCF"/>
    <w:rsid w:val="006A73C5"/>
    <w:rsid w:val="006D5DD2"/>
    <w:rsid w:val="006D770D"/>
    <w:rsid w:val="006E0EBE"/>
    <w:rsid w:val="006E0F18"/>
    <w:rsid w:val="006E5423"/>
    <w:rsid w:val="006F188F"/>
    <w:rsid w:val="006F69F9"/>
    <w:rsid w:val="006F77BA"/>
    <w:rsid w:val="007054D6"/>
    <w:rsid w:val="007109F4"/>
    <w:rsid w:val="00711365"/>
    <w:rsid w:val="00712BB8"/>
    <w:rsid w:val="0072518D"/>
    <w:rsid w:val="00731618"/>
    <w:rsid w:val="007408F9"/>
    <w:rsid w:val="007442E4"/>
    <w:rsid w:val="00745FB2"/>
    <w:rsid w:val="0075347B"/>
    <w:rsid w:val="00757FCA"/>
    <w:rsid w:val="007703B0"/>
    <w:rsid w:val="00773B9C"/>
    <w:rsid w:val="007758DD"/>
    <w:rsid w:val="00775B21"/>
    <w:rsid w:val="007807C5"/>
    <w:rsid w:val="00781F20"/>
    <w:rsid w:val="0078731A"/>
    <w:rsid w:val="00787986"/>
    <w:rsid w:val="007902CC"/>
    <w:rsid w:val="007907F4"/>
    <w:rsid w:val="00791952"/>
    <w:rsid w:val="0079528F"/>
    <w:rsid w:val="007A3ACB"/>
    <w:rsid w:val="007A554C"/>
    <w:rsid w:val="007B271F"/>
    <w:rsid w:val="007B2E6B"/>
    <w:rsid w:val="007B45C4"/>
    <w:rsid w:val="007C5B6D"/>
    <w:rsid w:val="007D577A"/>
    <w:rsid w:val="007D7CE1"/>
    <w:rsid w:val="007E134C"/>
    <w:rsid w:val="007E2F99"/>
    <w:rsid w:val="007E353A"/>
    <w:rsid w:val="007E40B9"/>
    <w:rsid w:val="007E713E"/>
    <w:rsid w:val="007E790F"/>
    <w:rsid w:val="0080261E"/>
    <w:rsid w:val="00804164"/>
    <w:rsid w:val="00813E68"/>
    <w:rsid w:val="00814405"/>
    <w:rsid w:val="00823846"/>
    <w:rsid w:val="00824ED0"/>
    <w:rsid w:val="0084686B"/>
    <w:rsid w:val="008513DD"/>
    <w:rsid w:val="008558A3"/>
    <w:rsid w:val="00862732"/>
    <w:rsid w:val="00862CAB"/>
    <w:rsid w:val="00867E0B"/>
    <w:rsid w:val="00871936"/>
    <w:rsid w:val="00872DF6"/>
    <w:rsid w:val="00876C7A"/>
    <w:rsid w:val="00880116"/>
    <w:rsid w:val="00893E63"/>
    <w:rsid w:val="008948DB"/>
    <w:rsid w:val="0089526E"/>
    <w:rsid w:val="008A24C1"/>
    <w:rsid w:val="008A539C"/>
    <w:rsid w:val="008B30A4"/>
    <w:rsid w:val="008B50A8"/>
    <w:rsid w:val="008D07DB"/>
    <w:rsid w:val="008D47BD"/>
    <w:rsid w:val="008D60C2"/>
    <w:rsid w:val="008E0DFE"/>
    <w:rsid w:val="008E5CBA"/>
    <w:rsid w:val="008F1712"/>
    <w:rsid w:val="009106C4"/>
    <w:rsid w:val="00915C98"/>
    <w:rsid w:val="009211BC"/>
    <w:rsid w:val="009241C3"/>
    <w:rsid w:val="009257F7"/>
    <w:rsid w:val="009275C0"/>
    <w:rsid w:val="00932E4C"/>
    <w:rsid w:val="00933F23"/>
    <w:rsid w:val="00937D37"/>
    <w:rsid w:val="00963530"/>
    <w:rsid w:val="00971D62"/>
    <w:rsid w:val="009734A5"/>
    <w:rsid w:val="00973965"/>
    <w:rsid w:val="009774F0"/>
    <w:rsid w:val="00981163"/>
    <w:rsid w:val="00986716"/>
    <w:rsid w:val="0099430F"/>
    <w:rsid w:val="009A0A5F"/>
    <w:rsid w:val="009A2B75"/>
    <w:rsid w:val="009A4E56"/>
    <w:rsid w:val="009A6223"/>
    <w:rsid w:val="009A62C4"/>
    <w:rsid w:val="009B275C"/>
    <w:rsid w:val="009C4231"/>
    <w:rsid w:val="009D0959"/>
    <w:rsid w:val="009D59CC"/>
    <w:rsid w:val="009D6AFE"/>
    <w:rsid w:val="009E14ED"/>
    <w:rsid w:val="009E2A56"/>
    <w:rsid w:val="009F1639"/>
    <w:rsid w:val="009F1ECA"/>
    <w:rsid w:val="009F39A1"/>
    <w:rsid w:val="009F6FA7"/>
    <w:rsid w:val="00A04968"/>
    <w:rsid w:val="00A0591A"/>
    <w:rsid w:val="00A077A0"/>
    <w:rsid w:val="00A11C2F"/>
    <w:rsid w:val="00A15A9E"/>
    <w:rsid w:val="00A17668"/>
    <w:rsid w:val="00A25CBE"/>
    <w:rsid w:val="00A331B9"/>
    <w:rsid w:val="00A35BA6"/>
    <w:rsid w:val="00A44D69"/>
    <w:rsid w:val="00A46E9D"/>
    <w:rsid w:val="00A52780"/>
    <w:rsid w:val="00A61D7B"/>
    <w:rsid w:val="00A6507A"/>
    <w:rsid w:val="00A77204"/>
    <w:rsid w:val="00A77A73"/>
    <w:rsid w:val="00A77E9A"/>
    <w:rsid w:val="00A8713C"/>
    <w:rsid w:val="00A914A0"/>
    <w:rsid w:val="00A9497C"/>
    <w:rsid w:val="00AB1C95"/>
    <w:rsid w:val="00AB78FD"/>
    <w:rsid w:val="00AC060E"/>
    <w:rsid w:val="00AC19C7"/>
    <w:rsid w:val="00AC56CC"/>
    <w:rsid w:val="00AC6B11"/>
    <w:rsid w:val="00AD01C2"/>
    <w:rsid w:val="00AD1133"/>
    <w:rsid w:val="00AD1D90"/>
    <w:rsid w:val="00AD2A58"/>
    <w:rsid w:val="00AD2FE9"/>
    <w:rsid w:val="00AD3BEB"/>
    <w:rsid w:val="00AE202E"/>
    <w:rsid w:val="00AE41B1"/>
    <w:rsid w:val="00AE4795"/>
    <w:rsid w:val="00AE4CEA"/>
    <w:rsid w:val="00AE734B"/>
    <w:rsid w:val="00AE73DC"/>
    <w:rsid w:val="00AF12A9"/>
    <w:rsid w:val="00AF323C"/>
    <w:rsid w:val="00AF5BB6"/>
    <w:rsid w:val="00AF6870"/>
    <w:rsid w:val="00B0029B"/>
    <w:rsid w:val="00B0033C"/>
    <w:rsid w:val="00B0173B"/>
    <w:rsid w:val="00B07B94"/>
    <w:rsid w:val="00B07E38"/>
    <w:rsid w:val="00B1214C"/>
    <w:rsid w:val="00B165E6"/>
    <w:rsid w:val="00B22E4C"/>
    <w:rsid w:val="00B23425"/>
    <w:rsid w:val="00B2461E"/>
    <w:rsid w:val="00B26025"/>
    <w:rsid w:val="00B267EC"/>
    <w:rsid w:val="00B301A6"/>
    <w:rsid w:val="00B31CBF"/>
    <w:rsid w:val="00B31DDC"/>
    <w:rsid w:val="00B322AA"/>
    <w:rsid w:val="00B33BEC"/>
    <w:rsid w:val="00B3620F"/>
    <w:rsid w:val="00B367AF"/>
    <w:rsid w:val="00B4181B"/>
    <w:rsid w:val="00B53CED"/>
    <w:rsid w:val="00B623C8"/>
    <w:rsid w:val="00B662DF"/>
    <w:rsid w:val="00B66663"/>
    <w:rsid w:val="00B67F8F"/>
    <w:rsid w:val="00B771C6"/>
    <w:rsid w:val="00BA0515"/>
    <w:rsid w:val="00BA4FD7"/>
    <w:rsid w:val="00BA76A9"/>
    <w:rsid w:val="00BB3620"/>
    <w:rsid w:val="00BB6396"/>
    <w:rsid w:val="00BC6B10"/>
    <w:rsid w:val="00BD0389"/>
    <w:rsid w:val="00BD5792"/>
    <w:rsid w:val="00BD7274"/>
    <w:rsid w:val="00BE078A"/>
    <w:rsid w:val="00BE519E"/>
    <w:rsid w:val="00BE66A9"/>
    <w:rsid w:val="00BF15F9"/>
    <w:rsid w:val="00BF44C3"/>
    <w:rsid w:val="00BF76C7"/>
    <w:rsid w:val="00C11C7E"/>
    <w:rsid w:val="00C16B41"/>
    <w:rsid w:val="00C27EE7"/>
    <w:rsid w:val="00C33048"/>
    <w:rsid w:val="00C33A54"/>
    <w:rsid w:val="00C44FDA"/>
    <w:rsid w:val="00C47090"/>
    <w:rsid w:val="00C4748A"/>
    <w:rsid w:val="00C508DC"/>
    <w:rsid w:val="00C50D86"/>
    <w:rsid w:val="00C51B2F"/>
    <w:rsid w:val="00C51EA7"/>
    <w:rsid w:val="00C620EF"/>
    <w:rsid w:val="00C84B9C"/>
    <w:rsid w:val="00C877BB"/>
    <w:rsid w:val="00C87ABE"/>
    <w:rsid w:val="00C92328"/>
    <w:rsid w:val="00C9416A"/>
    <w:rsid w:val="00C9745B"/>
    <w:rsid w:val="00CA3167"/>
    <w:rsid w:val="00CA43D4"/>
    <w:rsid w:val="00CA5A9F"/>
    <w:rsid w:val="00CA63A8"/>
    <w:rsid w:val="00CB489A"/>
    <w:rsid w:val="00CB4A12"/>
    <w:rsid w:val="00CB4FE1"/>
    <w:rsid w:val="00CB566F"/>
    <w:rsid w:val="00CC1C4A"/>
    <w:rsid w:val="00CC472A"/>
    <w:rsid w:val="00CC4A50"/>
    <w:rsid w:val="00CC4CB0"/>
    <w:rsid w:val="00CD0154"/>
    <w:rsid w:val="00CD0FBE"/>
    <w:rsid w:val="00CD1780"/>
    <w:rsid w:val="00CD2410"/>
    <w:rsid w:val="00CD257C"/>
    <w:rsid w:val="00CD2B46"/>
    <w:rsid w:val="00CD35AC"/>
    <w:rsid w:val="00CD4F03"/>
    <w:rsid w:val="00CD729B"/>
    <w:rsid w:val="00CE0C95"/>
    <w:rsid w:val="00CE3CB9"/>
    <w:rsid w:val="00CF0256"/>
    <w:rsid w:val="00CF145C"/>
    <w:rsid w:val="00CF1932"/>
    <w:rsid w:val="00CF1B26"/>
    <w:rsid w:val="00D014E2"/>
    <w:rsid w:val="00D063A5"/>
    <w:rsid w:val="00D21D75"/>
    <w:rsid w:val="00D23533"/>
    <w:rsid w:val="00D258F1"/>
    <w:rsid w:val="00D26C90"/>
    <w:rsid w:val="00D341D5"/>
    <w:rsid w:val="00D34756"/>
    <w:rsid w:val="00D34E12"/>
    <w:rsid w:val="00D36438"/>
    <w:rsid w:val="00D3676C"/>
    <w:rsid w:val="00D42EB1"/>
    <w:rsid w:val="00D43E04"/>
    <w:rsid w:val="00D43E63"/>
    <w:rsid w:val="00D54B59"/>
    <w:rsid w:val="00D55A04"/>
    <w:rsid w:val="00D57C8C"/>
    <w:rsid w:val="00D61CCA"/>
    <w:rsid w:val="00D66E5D"/>
    <w:rsid w:val="00D672A5"/>
    <w:rsid w:val="00D85982"/>
    <w:rsid w:val="00D95F55"/>
    <w:rsid w:val="00DA02AB"/>
    <w:rsid w:val="00DA1721"/>
    <w:rsid w:val="00DA18FF"/>
    <w:rsid w:val="00DA19B2"/>
    <w:rsid w:val="00DA4EC8"/>
    <w:rsid w:val="00DA725A"/>
    <w:rsid w:val="00DC0D78"/>
    <w:rsid w:val="00DC1373"/>
    <w:rsid w:val="00DE0B16"/>
    <w:rsid w:val="00DE21B0"/>
    <w:rsid w:val="00DE254E"/>
    <w:rsid w:val="00DE34B0"/>
    <w:rsid w:val="00DE7330"/>
    <w:rsid w:val="00DF1AA2"/>
    <w:rsid w:val="00DF51E5"/>
    <w:rsid w:val="00E00C72"/>
    <w:rsid w:val="00E03353"/>
    <w:rsid w:val="00E04C39"/>
    <w:rsid w:val="00E1339E"/>
    <w:rsid w:val="00E1387E"/>
    <w:rsid w:val="00E16E49"/>
    <w:rsid w:val="00E21392"/>
    <w:rsid w:val="00E30642"/>
    <w:rsid w:val="00E3086A"/>
    <w:rsid w:val="00E33DF1"/>
    <w:rsid w:val="00E368A6"/>
    <w:rsid w:val="00E4231E"/>
    <w:rsid w:val="00E42457"/>
    <w:rsid w:val="00E54246"/>
    <w:rsid w:val="00E57CF2"/>
    <w:rsid w:val="00E72C4E"/>
    <w:rsid w:val="00E76D7F"/>
    <w:rsid w:val="00E81D11"/>
    <w:rsid w:val="00E81FD4"/>
    <w:rsid w:val="00E8308A"/>
    <w:rsid w:val="00E8363F"/>
    <w:rsid w:val="00E8541B"/>
    <w:rsid w:val="00E920B4"/>
    <w:rsid w:val="00E93AA0"/>
    <w:rsid w:val="00E94491"/>
    <w:rsid w:val="00E951CC"/>
    <w:rsid w:val="00E96F03"/>
    <w:rsid w:val="00EA79D8"/>
    <w:rsid w:val="00EB5D75"/>
    <w:rsid w:val="00EC0BCD"/>
    <w:rsid w:val="00EC1341"/>
    <w:rsid w:val="00EC545D"/>
    <w:rsid w:val="00ED5040"/>
    <w:rsid w:val="00ED742B"/>
    <w:rsid w:val="00EE06AB"/>
    <w:rsid w:val="00EE15EB"/>
    <w:rsid w:val="00EE2E7C"/>
    <w:rsid w:val="00EF13BB"/>
    <w:rsid w:val="00EF4F08"/>
    <w:rsid w:val="00EF7D3C"/>
    <w:rsid w:val="00F04DFB"/>
    <w:rsid w:val="00F05A3B"/>
    <w:rsid w:val="00F0725E"/>
    <w:rsid w:val="00F167C0"/>
    <w:rsid w:val="00F2070C"/>
    <w:rsid w:val="00F334E8"/>
    <w:rsid w:val="00F36217"/>
    <w:rsid w:val="00F3722A"/>
    <w:rsid w:val="00F40E05"/>
    <w:rsid w:val="00F4106D"/>
    <w:rsid w:val="00F432A2"/>
    <w:rsid w:val="00F47686"/>
    <w:rsid w:val="00F47FE6"/>
    <w:rsid w:val="00F57BC1"/>
    <w:rsid w:val="00F64916"/>
    <w:rsid w:val="00F819C9"/>
    <w:rsid w:val="00F87824"/>
    <w:rsid w:val="00F87CD0"/>
    <w:rsid w:val="00F95155"/>
    <w:rsid w:val="00F97F22"/>
    <w:rsid w:val="00FA46C8"/>
    <w:rsid w:val="00FA4C0D"/>
    <w:rsid w:val="00FB06D4"/>
    <w:rsid w:val="00FB5EF9"/>
    <w:rsid w:val="00FB7C26"/>
    <w:rsid w:val="00FC017C"/>
    <w:rsid w:val="00FC1484"/>
    <w:rsid w:val="00FC2647"/>
    <w:rsid w:val="00FC4954"/>
    <w:rsid w:val="00FE22EB"/>
    <w:rsid w:val="00FE26CD"/>
    <w:rsid w:val="00FE349F"/>
    <w:rsid w:val="00FE4E46"/>
    <w:rsid w:val="00FE7A83"/>
    <w:rsid w:val="00FF23AF"/>
    <w:rsid w:val="00FF3FAB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arpatnerudprom.kie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1651</Words>
  <Characters>942</Characters>
  <Application>Microsoft Office Word</Application>
  <DocSecurity>0</DocSecurity>
  <Lines>7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vorobets</cp:lastModifiedBy>
  <cp:revision>3</cp:revision>
  <dcterms:created xsi:type="dcterms:W3CDTF">2018-12-21T11:53:00Z</dcterms:created>
  <dcterms:modified xsi:type="dcterms:W3CDTF">2018-12-21T11:56:00Z</dcterms:modified>
</cp:coreProperties>
</file>